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65E" w:rsidP="0002765E" w:rsidRDefault="0002765E">
      <w:pPr>
        <w:spacing w:after="0"/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t>Booking training corses through Employee Self Service</w:t>
      </w:r>
    </w:p>
    <w:p w:rsidR="0002765E" w:rsidP="0002765E" w:rsidRDefault="0002765E">
      <w:pPr>
        <w:spacing w:after="0"/>
        <w:rPr>
          <w:noProof/>
          <w:u w:val="single"/>
          <w:lang w:eastAsia="en-GB"/>
        </w:rPr>
      </w:pPr>
    </w:p>
    <w:p w:rsidR="0002765E" w:rsidP="0002765E" w:rsidRDefault="00BA4E80">
      <w:pPr>
        <w:spacing w:after="0"/>
        <w:rPr>
          <w:noProof/>
          <w:lang w:eastAsia="en-GB"/>
        </w:rPr>
      </w:pPr>
      <w:r w:rsidRPr="00BA4E80">
        <w:rPr>
          <w:noProof/>
          <w:lang w:eastAsia="en-GB"/>
        </w:rPr>
        <w:t xml:space="preserve">To book any training that </w:t>
      </w:r>
      <w:r>
        <w:rPr>
          <w:noProof/>
          <w:lang w:eastAsia="en-GB"/>
        </w:rPr>
        <w:t>is on the Corporate Plan, or managed through Social Services Workforce team, you will need to use this online system for authoirsation. Paper r</w:t>
      </w:r>
      <w:r w:rsidR="007A5ECB">
        <w:rPr>
          <w:noProof/>
          <w:lang w:eastAsia="en-GB"/>
        </w:rPr>
        <w:t>eq</w:t>
      </w:r>
      <w:r>
        <w:rPr>
          <w:noProof/>
          <w:lang w:eastAsia="en-GB"/>
        </w:rPr>
        <w:t>uest forms will no longer be accepted</w:t>
      </w:r>
      <w:r w:rsidR="00E871EC">
        <w:rPr>
          <w:noProof/>
          <w:lang w:eastAsia="en-GB"/>
        </w:rPr>
        <w:t xml:space="preserve"> </w:t>
      </w:r>
      <w:r w:rsidR="00E871EC">
        <w:rPr>
          <w:noProof/>
          <w:lang w:eastAsia="en-GB"/>
        </w:rPr>
        <w:t>if the employee has self service log in details.</w:t>
      </w:r>
      <w:bookmarkStart w:name="_GoBack" w:id="0"/>
      <w:bookmarkEnd w:id="0"/>
    </w:p>
    <w:p w:rsidR="00BA4E80" w:rsidP="0002765E" w:rsidRDefault="00BA4E80">
      <w:pPr>
        <w:spacing w:after="0"/>
        <w:rPr>
          <w:noProof/>
          <w:lang w:eastAsia="en-GB"/>
        </w:rPr>
      </w:pPr>
    </w:p>
    <w:p w:rsidR="00BA4E80" w:rsidP="0002765E" w:rsidRDefault="00BA4E80">
      <w:pPr>
        <w:spacing w:after="0"/>
        <w:rPr>
          <w:noProof/>
          <w:lang w:eastAsia="en-GB"/>
        </w:rPr>
      </w:pPr>
      <w:r>
        <w:rPr>
          <w:noProof/>
          <w:lang w:eastAsia="en-GB"/>
        </w:rPr>
        <w:t xml:space="preserve">Log in to Employee Self Service using your Payroll number as your username and the password you have previously set up. Please contact </w:t>
      </w:r>
      <w:hyperlink w:history="1" r:id="rId6">
        <w:r w:rsidRPr="005B6F35">
          <w:rPr>
            <w:rStyle w:val="Hyperlink"/>
            <w:noProof/>
            <w:lang w:eastAsia="en-GB"/>
          </w:rPr>
          <w:t>trent.helpdesk@conwy.gov.uk</w:t>
        </w:r>
      </w:hyperlink>
      <w:r>
        <w:rPr>
          <w:noProof/>
          <w:lang w:eastAsia="en-GB"/>
        </w:rPr>
        <w:t xml:space="preserve"> if you do not know your log in details.</w:t>
      </w:r>
    </w:p>
    <w:p w:rsidR="00BA4E80" w:rsidP="0002765E" w:rsidRDefault="00BA4E80">
      <w:pPr>
        <w:spacing w:after="0"/>
        <w:rPr>
          <w:noProof/>
          <w:lang w:eastAsia="en-GB"/>
        </w:rPr>
      </w:pPr>
    </w:p>
    <w:p w:rsidR="00BA4E80" w:rsidP="0002765E" w:rsidRDefault="00BA4E80">
      <w:pPr>
        <w:spacing w:after="0"/>
        <w:rPr>
          <w:noProof/>
          <w:lang w:eastAsia="en-GB"/>
        </w:rPr>
      </w:pPr>
      <w:r>
        <w:rPr>
          <w:noProof/>
          <w:lang w:eastAsia="en-GB"/>
        </w:rPr>
        <w:t>Once logged in, y</w:t>
      </w:r>
      <w:r w:rsidR="00417D48">
        <w:rPr>
          <w:noProof/>
          <w:lang w:eastAsia="en-GB"/>
        </w:rPr>
        <w:t>ou will see the Self Service home screen. Click on Career &amp; Development in the top ribbon.</w:t>
      </w:r>
    </w:p>
    <w:p w:rsidR="007E5B51" w:rsidP="0002765E" w:rsidRDefault="00417D48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3053301</wp:posOffset>
                </wp:positionH>
                <wp:positionV relativeFrom="page">
                  <wp:posOffset>3283889</wp:posOffset>
                </wp:positionV>
                <wp:extent cx="635635" cy="127000"/>
                <wp:effectExtent l="0" t="0" r="12065" b="25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" cy="127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style="position:absolute;margin-left:240.4pt;margin-top:258.55pt;width:50.05pt;height: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spid="_x0000_s1026" filled="f" strokecolor="red" strokeweight="2pt" w14:anchorId="2A5274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">
                <w10:wrap anchory="page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BE9041F" wp14:editId="054FE1B9">
            <wp:extent cx="5730811" cy="1486894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124" b="46977"/>
                    <a:stretch/>
                  </pic:blipFill>
                  <pic:spPr bwMode="auto">
                    <a:xfrm>
                      <a:off x="0" y="0"/>
                      <a:ext cx="5731510" cy="148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65E" w:rsidP="0002765E" w:rsidRDefault="0002765E">
      <w:pPr>
        <w:spacing w:after="0"/>
      </w:pPr>
    </w:p>
    <w:p w:rsidR="00BA4E80" w:rsidP="0002765E" w:rsidRDefault="00417D48">
      <w:pPr>
        <w:spacing w:after="0"/>
      </w:pPr>
      <w:r>
        <w:t>In the Learning Activities section, click on ‘Search Courses’</w:t>
      </w:r>
    </w:p>
    <w:p w:rsidR="0002765E" w:rsidP="0002765E" w:rsidRDefault="00417D48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3331100</wp:posOffset>
            </wp:positionH>
            <wp:positionV relativeFrom="paragraph">
              <wp:posOffset>479066</wp:posOffset>
            </wp:positionV>
            <wp:extent cx="658495" cy="146050"/>
            <wp:effectExtent l="0" t="0" r="8255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765E">
        <w:rPr>
          <w:noProof/>
          <w:lang w:eastAsia="en-GB"/>
        </w:rPr>
        <w:drawing>
          <wp:inline distT="0" distB="0" distL="0" distR="0" wp14:anchorId="21F8BF0A" wp14:editId="268A29D6">
            <wp:extent cx="5731339" cy="1622066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245" b="37505"/>
                    <a:stretch/>
                  </pic:blipFill>
                  <pic:spPr bwMode="auto">
                    <a:xfrm>
                      <a:off x="0" y="0"/>
                      <a:ext cx="5731510" cy="1622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65E" w:rsidP="0002765E" w:rsidRDefault="0002765E">
      <w:pPr>
        <w:spacing w:after="0"/>
      </w:pPr>
    </w:p>
    <w:p w:rsidR="00417D48" w:rsidP="0002765E" w:rsidRDefault="00417D48">
      <w:pPr>
        <w:spacing w:after="0"/>
      </w:pPr>
      <w:r>
        <w:t>Add the name of the course in the ‘Search for’ box including CTD, CHS, SS, etc. If you are unsure of the exact name of the course, use a * to assist with the search, e.g. *Corporate will look for anything with Corporate in the title.</w:t>
      </w:r>
    </w:p>
    <w:p w:rsidR="0002765E" w:rsidP="00417D48" w:rsidRDefault="0002765E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7807B0ED" wp14:editId="507BBEE9">
            <wp:extent cx="2787314" cy="17413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005" t="17928" r="33792" b="44930"/>
                    <a:stretch/>
                  </pic:blipFill>
                  <pic:spPr bwMode="auto">
                    <a:xfrm>
                      <a:off x="0" y="0"/>
                      <a:ext cx="2810334" cy="1755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65E" w:rsidP="0002765E" w:rsidRDefault="0002765E">
      <w:pPr>
        <w:spacing w:after="0"/>
      </w:pPr>
    </w:p>
    <w:p w:rsidR="00844D1B" w:rsidP="0002765E" w:rsidRDefault="00844D1B">
      <w:pPr>
        <w:spacing w:after="0"/>
      </w:pPr>
    </w:p>
    <w:p w:rsidR="00844D1B" w:rsidP="0002765E" w:rsidRDefault="00844D1B">
      <w:pPr>
        <w:spacing w:after="0"/>
      </w:pPr>
    </w:p>
    <w:p w:rsidR="00844D1B" w:rsidP="0002765E" w:rsidRDefault="00844D1B">
      <w:pPr>
        <w:spacing w:after="0"/>
      </w:pPr>
    </w:p>
    <w:p w:rsidR="0002765E" w:rsidP="0002765E" w:rsidRDefault="00417D48">
      <w:pPr>
        <w:spacing w:after="0"/>
      </w:pPr>
      <w:r>
        <w:lastRenderedPageBreak/>
        <w:t>Any courses which match the search criteria will appear below the criteria. Click on the required course and click on Search in the bottom right corner.</w:t>
      </w:r>
    </w:p>
    <w:p w:rsidR="00417D48" w:rsidP="00844D1B" w:rsidRDefault="00417D48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7BB3FBA0" wp14:editId="1DD87A38">
            <wp:extent cx="1622066" cy="214847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005" t="18184" r="33938" b="3423"/>
                    <a:stretch/>
                  </pic:blipFill>
                  <pic:spPr bwMode="auto">
                    <a:xfrm>
                      <a:off x="0" y="0"/>
                      <a:ext cx="1631324" cy="216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D48" w:rsidP="0002765E" w:rsidRDefault="00417D48">
      <w:pPr>
        <w:spacing w:after="0"/>
      </w:pPr>
    </w:p>
    <w:p w:rsidR="00417D48" w:rsidP="0002765E" w:rsidRDefault="00844D1B">
      <w:pPr>
        <w:spacing w:after="0"/>
      </w:pPr>
      <w:r>
        <w:t>Select which event you would like to attend. There may only be one event in your search criteria.</w:t>
      </w:r>
    </w:p>
    <w:p w:rsidR="0002765E" w:rsidP="00844D1B" w:rsidRDefault="0002765E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0F4DEDFF" wp14:editId="313A5AC7">
            <wp:extent cx="1661823" cy="2201723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004" t="17417" r="33951" b="4200"/>
                    <a:stretch/>
                  </pic:blipFill>
                  <pic:spPr bwMode="auto">
                    <a:xfrm>
                      <a:off x="0" y="0"/>
                      <a:ext cx="1672522" cy="221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65E" w:rsidP="0002765E" w:rsidRDefault="0002765E">
      <w:pPr>
        <w:spacing w:after="0"/>
      </w:pPr>
    </w:p>
    <w:p w:rsidR="00844D1B" w:rsidP="0002765E" w:rsidRDefault="00844D1B">
      <w:pPr>
        <w:spacing w:after="0"/>
      </w:pPr>
      <w:r>
        <w:t>Course Booking Details page will appear and you must complete the three mandatory fields, which include your learning objectives. Click on ‘Save’.</w:t>
      </w:r>
    </w:p>
    <w:p w:rsidR="0002765E" w:rsidP="00844D1B" w:rsidRDefault="0002765E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291AA318" wp14:editId="144954C3">
            <wp:extent cx="2654923" cy="24244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925" t="17928" r="26735" b="3945"/>
                    <a:stretch/>
                  </pic:blipFill>
                  <pic:spPr bwMode="auto">
                    <a:xfrm>
                      <a:off x="0" y="0"/>
                      <a:ext cx="2656026" cy="242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65E" w:rsidP="0002765E" w:rsidRDefault="0002765E">
      <w:pPr>
        <w:spacing w:after="0"/>
      </w:pPr>
    </w:p>
    <w:p w:rsidR="0002765E" w:rsidP="0002765E" w:rsidRDefault="00844D1B">
      <w:pPr>
        <w:spacing w:after="0"/>
      </w:pPr>
      <w:r>
        <w:t>Once you have click on ‘Save’, your manager will receive an e-mail to authorise the request.  N.B. You place is not confirmed on the course until your manager has authorised your request. Y</w:t>
      </w:r>
      <w:r w:rsidR="0002765E">
        <w:t xml:space="preserve">ou will receive the appropriate confirmation </w:t>
      </w:r>
      <w:r>
        <w:t xml:space="preserve">e-mail when </w:t>
      </w:r>
      <w:r>
        <w:t>manager authorises</w:t>
      </w:r>
      <w:r>
        <w:t xml:space="preserve"> or not authorises the request.</w:t>
      </w:r>
    </w:p>
    <w:sectPr w:rsidR="0002765E" w:rsidSect="00844D1B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6E8" w:rsidRDefault="003626E8" w:rsidP="003626E8">
      <w:pPr>
        <w:spacing w:after="0" w:line="240" w:lineRule="auto"/>
      </w:pPr>
      <w:r>
        <w:separator/>
      </w:r>
    </w:p>
  </w:endnote>
  <w:endnote w:type="continuationSeparator" w:id="0">
    <w:p w:rsidR="003626E8" w:rsidRDefault="003626E8" w:rsidP="00362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6E8" w:rsidRDefault="003626E8" w:rsidP="003626E8">
      <w:pPr>
        <w:spacing w:after="0" w:line="240" w:lineRule="auto"/>
      </w:pPr>
      <w:r>
        <w:separator/>
      </w:r>
    </w:p>
  </w:footnote>
  <w:footnote w:type="continuationSeparator" w:id="0">
    <w:p w:rsidR="003626E8" w:rsidRDefault="003626E8" w:rsidP="003626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65E"/>
    <w:rsid w:val="0002007A"/>
    <w:rsid w:val="00023792"/>
    <w:rsid w:val="00023C61"/>
    <w:rsid w:val="0002765E"/>
    <w:rsid w:val="000318CF"/>
    <w:rsid w:val="00043379"/>
    <w:rsid w:val="00077ECD"/>
    <w:rsid w:val="000E243C"/>
    <w:rsid w:val="000E71D9"/>
    <w:rsid w:val="000F6E37"/>
    <w:rsid w:val="000F7A0C"/>
    <w:rsid w:val="00110D44"/>
    <w:rsid w:val="0015598C"/>
    <w:rsid w:val="00177FE4"/>
    <w:rsid w:val="00190157"/>
    <w:rsid w:val="001C6369"/>
    <w:rsid w:val="001D437C"/>
    <w:rsid w:val="001E5960"/>
    <w:rsid w:val="001F3E32"/>
    <w:rsid w:val="002316D0"/>
    <w:rsid w:val="0025507F"/>
    <w:rsid w:val="002732F5"/>
    <w:rsid w:val="002A2332"/>
    <w:rsid w:val="002A60CE"/>
    <w:rsid w:val="0032200E"/>
    <w:rsid w:val="00335C0E"/>
    <w:rsid w:val="003476E1"/>
    <w:rsid w:val="003626E8"/>
    <w:rsid w:val="00376FD1"/>
    <w:rsid w:val="003B14DE"/>
    <w:rsid w:val="003B4089"/>
    <w:rsid w:val="003C28D6"/>
    <w:rsid w:val="003C44C6"/>
    <w:rsid w:val="003E10AD"/>
    <w:rsid w:val="004000E0"/>
    <w:rsid w:val="00401031"/>
    <w:rsid w:val="00415069"/>
    <w:rsid w:val="00417D48"/>
    <w:rsid w:val="00422F46"/>
    <w:rsid w:val="0042339F"/>
    <w:rsid w:val="00434891"/>
    <w:rsid w:val="00472333"/>
    <w:rsid w:val="00480676"/>
    <w:rsid w:val="004812E9"/>
    <w:rsid w:val="004943BE"/>
    <w:rsid w:val="00495C72"/>
    <w:rsid w:val="004A3695"/>
    <w:rsid w:val="004B6D61"/>
    <w:rsid w:val="004B7EDD"/>
    <w:rsid w:val="004C35EA"/>
    <w:rsid w:val="004C4B3A"/>
    <w:rsid w:val="004D0ABE"/>
    <w:rsid w:val="0052248B"/>
    <w:rsid w:val="005244DD"/>
    <w:rsid w:val="005258C7"/>
    <w:rsid w:val="005618A4"/>
    <w:rsid w:val="005943CC"/>
    <w:rsid w:val="005A77FE"/>
    <w:rsid w:val="005B7CAD"/>
    <w:rsid w:val="005C0243"/>
    <w:rsid w:val="005C6325"/>
    <w:rsid w:val="005E29C3"/>
    <w:rsid w:val="006053AE"/>
    <w:rsid w:val="00612161"/>
    <w:rsid w:val="00625287"/>
    <w:rsid w:val="00627B5F"/>
    <w:rsid w:val="00646F1F"/>
    <w:rsid w:val="0066653F"/>
    <w:rsid w:val="006A2927"/>
    <w:rsid w:val="006A7E2E"/>
    <w:rsid w:val="006D5E6D"/>
    <w:rsid w:val="006F27E8"/>
    <w:rsid w:val="007039CF"/>
    <w:rsid w:val="00706A75"/>
    <w:rsid w:val="0073170E"/>
    <w:rsid w:val="00742DCD"/>
    <w:rsid w:val="007506AB"/>
    <w:rsid w:val="007538DB"/>
    <w:rsid w:val="00753C06"/>
    <w:rsid w:val="00781D9A"/>
    <w:rsid w:val="00787238"/>
    <w:rsid w:val="0079672B"/>
    <w:rsid w:val="007A5ECB"/>
    <w:rsid w:val="007A71A1"/>
    <w:rsid w:val="007E5B51"/>
    <w:rsid w:val="008178E9"/>
    <w:rsid w:val="00844D1B"/>
    <w:rsid w:val="008522D2"/>
    <w:rsid w:val="00890FD1"/>
    <w:rsid w:val="008C45B9"/>
    <w:rsid w:val="008E327F"/>
    <w:rsid w:val="008F4186"/>
    <w:rsid w:val="0093686E"/>
    <w:rsid w:val="00940BD8"/>
    <w:rsid w:val="00950FFC"/>
    <w:rsid w:val="009929C8"/>
    <w:rsid w:val="009942A3"/>
    <w:rsid w:val="009976FD"/>
    <w:rsid w:val="009A6F5C"/>
    <w:rsid w:val="009E3A36"/>
    <w:rsid w:val="009F5F6E"/>
    <w:rsid w:val="00A039E9"/>
    <w:rsid w:val="00A05C7A"/>
    <w:rsid w:val="00A06D17"/>
    <w:rsid w:val="00A57B67"/>
    <w:rsid w:val="00A733B8"/>
    <w:rsid w:val="00A8541B"/>
    <w:rsid w:val="00A90C3F"/>
    <w:rsid w:val="00AA0134"/>
    <w:rsid w:val="00AB647F"/>
    <w:rsid w:val="00AB75C1"/>
    <w:rsid w:val="00AF4EC6"/>
    <w:rsid w:val="00B05501"/>
    <w:rsid w:val="00B223D6"/>
    <w:rsid w:val="00B319A2"/>
    <w:rsid w:val="00B554C3"/>
    <w:rsid w:val="00B711AE"/>
    <w:rsid w:val="00B94DC8"/>
    <w:rsid w:val="00BA1C70"/>
    <w:rsid w:val="00BA4E80"/>
    <w:rsid w:val="00BF1A57"/>
    <w:rsid w:val="00C15530"/>
    <w:rsid w:val="00C523F0"/>
    <w:rsid w:val="00C73CA5"/>
    <w:rsid w:val="00C76BC8"/>
    <w:rsid w:val="00C9372C"/>
    <w:rsid w:val="00CA5E3F"/>
    <w:rsid w:val="00CC3971"/>
    <w:rsid w:val="00CE42CC"/>
    <w:rsid w:val="00CE5605"/>
    <w:rsid w:val="00CF1A29"/>
    <w:rsid w:val="00D21937"/>
    <w:rsid w:val="00D3212B"/>
    <w:rsid w:val="00D37BAF"/>
    <w:rsid w:val="00D43737"/>
    <w:rsid w:val="00D5578F"/>
    <w:rsid w:val="00D95929"/>
    <w:rsid w:val="00DC3EA9"/>
    <w:rsid w:val="00DD226D"/>
    <w:rsid w:val="00DD3A05"/>
    <w:rsid w:val="00DD6EB9"/>
    <w:rsid w:val="00DE108A"/>
    <w:rsid w:val="00DE72C4"/>
    <w:rsid w:val="00E001FC"/>
    <w:rsid w:val="00E238A2"/>
    <w:rsid w:val="00E279D7"/>
    <w:rsid w:val="00E35CDB"/>
    <w:rsid w:val="00E410DC"/>
    <w:rsid w:val="00E60A60"/>
    <w:rsid w:val="00E66A4F"/>
    <w:rsid w:val="00E856C2"/>
    <w:rsid w:val="00E871EC"/>
    <w:rsid w:val="00E878EA"/>
    <w:rsid w:val="00E91383"/>
    <w:rsid w:val="00EA0A80"/>
    <w:rsid w:val="00EB3C27"/>
    <w:rsid w:val="00EB6AC8"/>
    <w:rsid w:val="00EC49BC"/>
    <w:rsid w:val="00EF4E85"/>
    <w:rsid w:val="00F043A8"/>
    <w:rsid w:val="00F11DDF"/>
    <w:rsid w:val="00F26486"/>
    <w:rsid w:val="00F337E1"/>
    <w:rsid w:val="00F44C01"/>
    <w:rsid w:val="00F6758A"/>
    <w:rsid w:val="00F764B3"/>
    <w:rsid w:val="00F93B7F"/>
    <w:rsid w:val="00FA2B40"/>
    <w:rsid w:val="00FB6EBA"/>
    <w:rsid w:val="00FC4DE8"/>
    <w:rsid w:val="00FD5972"/>
    <w:rsid w:val="00FD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B1C364C-F5D9-4F82-A59C-8EA9EE0FA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4E8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2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6E8"/>
  </w:style>
  <w:style w:type="paragraph" w:styleId="Footer">
    <w:name w:val="footer"/>
    <w:basedOn w:val="Normal"/>
    <w:link w:val="FooterChar"/>
    <w:uiPriority w:val="99"/>
    <w:unhideWhenUsed/>
    <w:rsid w:val="00362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6E8"/>
  </w:style>
  <w:style w:type="paragraph" w:customStyle="1" w:styleId="EgressHeaderStyleOfficialLabel">
    <w:name w:val="EgressHeaderStyleOfficialLabel"/>
    <w:basedOn w:val="Normal"/>
    <w:semiHidden/>
    <w:rsid w:val="003626E8"/>
    <w:pPr>
      <w:shd w:val="clear" w:color="auto" w:fill="008C00"/>
      <w:spacing w:after="0"/>
      <w:jc w:val="right"/>
    </w:pPr>
    <w:rPr>
      <w:rFonts w:ascii="Arial" w:hAnsi="Arial" w:cs="Arial"/>
      <w:color w:val="000000"/>
      <w:sz w:val="26"/>
      <w:lang w:eastAsia="en-GB"/>
    </w:rPr>
  </w:style>
  <w:style w:type="paragraph" w:customStyle="1" w:styleId="EgressFooterStyleOfficialLabel">
    <w:name w:val="EgressFooterStyleOfficialLabel"/>
    <w:basedOn w:val="Normal"/>
    <w:semiHidden/>
    <w:rsid w:val="003626E8"/>
    <w:pPr>
      <w:spacing w:after="0"/>
      <w:jc w:val="center"/>
    </w:pPr>
    <w:rPr>
      <w:rFonts w:ascii="Calibri" w:hAnsi="Calibri"/>
      <w:color w:val="000000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ent.helpdesk@conwy.gov.uk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Conwy County Borough Council</Company>
  <LinksUpToDate>false</LinksUpToDate>
  <CharactersWithSpaces>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 - Booking training courses through Employee Self Service</dc:title>
  <dc:subject>
  </dc:subject>
  <dc:creator>Karen Roberts (HR)</dc:creator>
  <cp:keywords>
  </cp:keywords>
  <dc:description>
  </dc:description>
  <cp:lastModifiedBy>Simon Jones</cp:lastModifiedBy>
  <cp:revision>6</cp:revision>
  <dcterms:created xsi:type="dcterms:W3CDTF">2018-05-21T11:38:00Z</dcterms:created>
  <dcterms:modified xsi:type="dcterms:W3CDTF">2018-06-20T14:34:37Z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34633ed9a15b487da02d763bf109aea9</vt:lpwstr>
  </property>
  <property fmtid="{D5CDD505-2E9C-101B-9397-08002B2CF9AE}" pid="3" name="SW-CACHED-DLP-SCORE">
    <vt:lpwstr/>
  </property>
  <property fmtid="{D5CDD505-2E9C-101B-9397-08002B2CF9AE}" pid="4" name="SW-CACHED-CLASSIFICATION-ID">
    <vt:lpwstr/>
  </property>
  <property fmtid="{D5CDD505-2E9C-101B-9397-08002B2CF9AE}" pid="5" name="SW-FINGERPRINT">
    <vt:lpwstr>TZsT23qvRDTPg9EainbPModPJs1lhNM6p7fab9+X0ho=</vt:lpwstr>
  </property>
  <property fmtid="{D5CDD505-2E9C-101B-9397-08002B2CF9AE}" pid="6" name="SW-CLASSIFICATION-ID">
    <vt:lpwstr>OfficialLabel</vt:lpwstr>
  </property>
  <property fmtid="{D5CDD505-2E9C-101B-9397-08002B2CF9AE}" pid="7" name="SW-CLASSIFIED-BY">
    <vt:lpwstr>karen.roberts12@conwy.gov.uk</vt:lpwstr>
  </property>
  <property fmtid="{D5CDD505-2E9C-101B-9397-08002B2CF9AE}" pid="8" name="SW-CLASSIFICATION-DATE">
    <vt:lpwstr>2018-05-21T12:13:40.1846307Z</vt:lpwstr>
  </property>
  <property fmtid="{D5CDD505-2E9C-101B-9397-08002B2CF9AE}" pid="9" name="SW-META-DATA">
    <vt:lpwstr>!!!EGSTAMP:6153e670-182e-4ac4-86db-6bc520f0a05b:OfficialLabel;S=0;DESCRIPTION=Non-Sensitive!!!</vt:lpwstr>
  </property>
  <property fmtid="{D5CDD505-2E9C-101B-9397-08002B2CF9AE}" pid="10" name="SW-CLASSIFY-HEADER">
    <vt:lpwstr/>
  </property>
  <property fmtid="{D5CDD505-2E9C-101B-9397-08002B2CF9AE}" pid="11" name="SW-CLASSIFY-FOOTER">
    <vt:lpwstr/>
  </property>
  <property fmtid="{D5CDD505-2E9C-101B-9397-08002B2CF9AE}" pid="12" name="SW-CLASSIFY-WATERMARK">
    <vt:lpwstr/>
  </property>
</Properties>
</file>